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E432" w14:textId="4E26C7BB" w:rsidR="00F07EFA" w:rsidRDefault="00000000">
      <w:pPr>
        <w:jc w:val="center"/>
        <w:rPr>
          <w:b/>
          <w:bCs/>
        </w:rPr>
      </w:pPr>
      <w:r>
        <w:rPr>
          <w:rFonts w:hint="eastAsia"/>
          <w:b/>
          <w:bCs/>
        </w:rPr>
        <w:t>节能计算</w:t>
      </w:r>
      <w:r w:rsidR="00700F1B">
        <w:rPr>
          <w:rFonts w:hint="eastAsia"/>
          <w:b/>
          <w:bCs/>
        </w:rPr>
        <w:t>书</w:t>
      </w:r>
    </w:p>
    <w:p w14:paraId="77E24660" w14:textId="77777777" w:rsidR="00F07EFA" w:rsidRDefault="00F07EFA">
      <w:pPr>
        <w:jc w:val="center"/>
        <w:rPr>
          <w:b/>
          <w:bCs/>
        </w:rPr>
      </w:pPr>
    </w:p>
    <w:p w14:paraId="3EB2C683" w14:textId="77777777" w:rsidR="00F07EFA" w:rsidRDefault="00000000">
      <w:pPr>
        <w:rPr>
          <w:b/>
          <w:bCs/>
        </w:rPr>
      </w:pPr>
      <w:r>
        <w:rPr>
          <w:rFonts w:hint="eastAsia"/>
          <w:b/>
          <w:bCs/>
        </w:rPr>
        <w:t>一、节能计算</w:t>
      </w:r>
    </w:p>
    <w:p w14:paraId="6B767052" w14:textId="77777777" w:rsidR="00F07EFA" w:rsidRDefault="00000000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17314DB4" wp14:editId="597EB081">
            <wp:extent cx="5268595" cy="1804035"/>
            <wp:effectExtent l="0" t="0" r="4445" b="9525"/>
            <wp:docPr id="1" name="图片 1" descr="[JQK)PJT[38RRM6EQ0E2}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JQK)PJT[38RRM6EQ0E2}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E6BC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建筑数据</w:t>
      </w:r>
    </w:p>
    <w:p w14:paraId="12039856" w14:textId="77777777" w:rsidR="00F07EFA" w:rsidRDefault="00F07EFA">
      <w:pPr>
        <w:rPr>
          <w:b/>
          <w:bCs/>
        </w:rPr>
      </w:pPr>
    </w:p>
    <w:p w14:paraId="2EF7CD25" w14:textId="77777777" w:rsidR="00F07EFA" w:rsidRDefault="00000000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6C4634F4" wp14:editId="5C6A6AA7">
            <wp:extent cx="4133850" cy="1676400"/>
            <wp:effectExtent l="0" t="0" r="11430" b="0"/>
            <wp:docPr id="2" name="图片 2" descr="OSCB`9XO[FD2)U~[MAWS[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SCB`9XO[FD2)U~[MAWS[I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5DD3B" w14:textId="77777777" w:rsidR="00F07EFA" w:rsidRDefault="00000000">
      <w:pPr>
        <w:jc w:val="center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窗墙比</w:t>
      </w:r>
      <w:proofErr w:type="gramEnd"/>
    </w:p>
    <w:p w14:paraId="718503A3" w14:textId="77777777" w:rsidR="00F07EFA" w:rsidRDefault="00F07EFA">
      <w:pPr>
        <w:rPr>
          <w:b/>
          <w:bCs/>
        </w:rPr>
      </w:pPr>
    </w:p>
    <w:p w14:paraId="16E970F0" w14:textId="77777777" w:rsidR="00F07EFA" w:rsidRDefault="00F07EFA">
      <w:pPr>
        <w:rPr>
          <w:b/>
          <w:bCs/>
        </w:rPr>
      </w:pPr>
    </w:p>
    <w:p w14:paraId="149E703F" w14:textId="77777777" w:rsidR="00F07EFA" w:rsidRDefault="00000000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798A65CD" wp14:editId="4D706135">
            <wp:extent cx="5269865" cy="2504440"/>
            <wp:effectExtent l="0" t="0" r="3175" b="10160"/>
            <wp:docPr id="3" name="图片 3" descr="P8}19V568P5({I{82{3VW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8}19V568P5({I{82{3VW9V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D830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外窗表</w:t>
      </w:r>
    </w:p>
    <w:p w14:paraId="75265EDC" w14:textId="77777777" w:rsidR="00F07EFA" w:rsidRDefault="00000000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114300" distR="114300" wp14:anchorId="6B4E1248" wp14:editId="2D2040CE">
            <wp:extent cx="5267960" cy="887730"/>
            <wp:effectExtent l="0" t="0" r="5080" b="11430"/>
            <wp:docPr id="4" name="图片 4" descr="]1]OK81MGQ]NRP$KIITWX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]1]OK81MGQ]NRP$KIITWXCX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114300" distR="114300" wp14:anchorId="4962E0FF" wp14:editId="715E7F62">
            <wp:extent cx="5264785" cy="1893570"/>
            <wp:effectExtent l="0" t="0" r="8255" b="11430"/>
            <wp:docPr id="5" name="图片 5" descr="6~]@5ER)RT{P0BMH%[RE`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~]@5ER)RT{P0BMH%[RE`UV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0B51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节能检查</w:t>
      </w:r>
    </w:p>
    <w:p w14:paraId="3B4903C2" w14:textId="77777777" w:rsidR="00F07EFA" w:rsidRDefault="00000000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5149D041" wp14:editId="17C73EFC">
            <wp:extent cx="5269230" cy="1327150"/>
            <wp:effectExtent l="0" t="0" r="3810" b="13970"/>
            <wp:docPr id="6" name="图片 6" descr="FW$W3~{@ATAX@EZ@MJQ7Z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W$W3~{@ATAX@EZ@MJQ7ZJ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0170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隔热计算</w:t>
      </w:r>
    </w:p>
    <w:p w14:paraId="629E2F54" w14:textId="77777777" w:rsidR="00F07EFA" w:rsidRDefault="00F07EFA">
      <w:pPr>
        <w:rPr>
          <w:b/>
          <w:bCs/>
        </w:rPr>
      </w:pPr>
    </w:p>
    <w:p w14:paraId="698A9D47" w14:textId="77777777" w:rsidR="00F07EFA" w:rsidRDefault="00000000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51C7F634" wp14:editId="7F3D0C9E">
            <wp:extent cx="5272405" cy="1092200"/>
            <wp:effectExtent l="0" t="0" r="635" b="5080"/>
            <wp:docPr id="7" name="图片 7" descr="FL8@SPGSYH8ANR9L1B70`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L8@SPGSYH8ANR9L1B70`O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09EFD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结露检查</w:t>
      </w:r>
    </w:p>
    <w:p w14:paraId="499FFC7E" w14:textId="77777777" w:rsidR="00F07EFA" w:rsidRDefault="0000000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114300" distR="114300" wp14:anchorId="641A0088" wp14:editId="54935A6A">
            <wp:extent cx="3924300" cy="895350"/>
            <wp:effectExtent l="0" t="0" r="7620" b="3810"/>
            <wp:docPr id="8" name="图片 8" descr="DUSDS0JO6IGO%2882DOZ]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USDS0JO6IGO%2882DOZ]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64A8A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防潮验算</w:t>
      </w:r>
    </w:p>
    <w:p w14:paraId="1B863EAA" w14:textId="77777777" w:rsidR="00F07EFA" w:rsidRDefault="00F07EFA">
      <w:pPr>
        <w:jc w:val="center"/>
        <w:rPr>
          <w:sz w:val="18"/>
          <w:szCs w:val="18"/>
        </w:rPr>
      </w:pPr>
    </w:p>
    <w:p w14:paraId="081ED1E2" w14:textId="77777777" w:rsidR="00F07EFA" w:rsidRDefault="00F07EFA">
      <w:pPr>
        <w:jc w:val="center"/>
        <w:rPr>
          <w:sz w:val="18"/>
          <w:szCs w:val="18"/>
        </w:rPr>
      </w:pPr>
    </w:p>
    <w:p w14:paraId="21668194" w14:textId="77777777" w:rsidR="00F07EFA" w:rsidRDefault="00F07EFA">
      <w:pPr>
        <w:jc w:val="center"/>
        <w:rPr>
          <w:sz w:val="18"/>
          <w:szCs w:val="18"/>
        </w:rPr>
      </w:pPr>
    </w:p>
    <w:p w14:paraId="7485C043" w14:textId="77777777" w:rsidR="00F07EFA" w:rsidRDefault="00F07EFA">
      <w:pPr>
        <w:jc w:val="center"/>
        <w:rPr>
          <w:sz w:val="18"/>
          <w:szCs w:val="18"/>
        </w:rPr>
      </w:pPr>
    </w:p>
    <w:p w14:paraId="4A2DBEB4" w14:textId="77777777" w:rsidR="00F07EFA" w:rsidRDefault="00F07EFA">
      <w:pPr>
        <w:jc w:val="center"/>
        <w:rPr>
          <w:sz w:val="18"/>
          <w:szCs w:val="18"/>
        </w:rPr>
      </w:pPr>
    </w:p>
    <w:p w14:paraId="57F9DCAD" w14:textId="77777777" w:rsidR="00F07EFA" w:rsidRDefault="00F07EFA">
      <w:pPr>
        <w:jc w:val="center"/>
        <w:rPr>
          <w:sz w:val="18"/>
          <w:szCs w:val="18"/>
        </w:rPr>
      </w:pPr>
    </w:p>
    <w:p w14:paraId="2793B829" w14:textId="77777777" w:rsidR="00F07EFA" w:rsidRDefault="00F07EFA">
      <w:pPr>
        <w:jc w:val="center"/>
        <w:rPr>
          <w:b/>
          <w:bCs/>
          <w:szCs w:val="21"/>
        </w:rPr>
      </w:pPr>
    </w:p>
    <w:p w14:paraId="690CB22B" w14:textId="77777777" w:rsidR="00F07EFA" w:rsidRDefault="00000000">
      <w:pPr>
        <w:numPr>
          <w:ilvl w:val="0"/>
          <w:numId w:val="1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碳排放计算</w:t>
      </w:r>
    </w:p>
    <w:p w14:paraId="271BFB15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34007BC3" wp14:editId="1198A6DC">
            <wp:extent cx="4808855" cy="2316480"/>
            <wp:effectExtent l="0" t="0" r="6985" b="0"/>
            <wp:docPr id="10" name="图片 10" descr="G]$D[{99PTXBWCC~X_YYR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G]$D[{99PTXBWCC~X_YYRJ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C17D6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负荷曲线</w:t>
      </w:r>
    </w:p>
    <w:p w14:paraId="6EAB6A52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2845F02F" wp14:editId="1E1BFFA3">
            <wp:extent cx="4733290" cy="2479675"/>
            <wp:effectExtent l="0" t="0" r="6350" b="4445"/>
            <wp:docPr id="11" name="图片 11" descr="2XX8UL952$STE7V_UKEH(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XX8UL952$STE7V_UKEH(R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B61D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负荷统计</w:t>
      </w:r>
    </w:p>
    <w:p w14:paraId="38C946C9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332ACB69" wp14:editId="0BCA41A8">
            <wp:extent cx="4861560" cy="2513330"/>
            <wp:effectExtent l="0" t="0" r="0" b="1270"/>
            <wp:docPr id="12" name="图片 12" descr="K)1{FZA$Y2OA7PFY0Z36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K)1{FZA$Y2OA7PFY0Z36F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551A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负荷分项</w:t>
      </w:r>
    </w:p>
    <w:p w14:paraId="40A6963F" w14:textId="77777777" w:rsidR="00F07EFA" w:rsidRDefault="00F07EFA">
      <w:pPr>
        <w:rPr>
          <w:b/>
          <w:bCs/>
          <w:szCs w:val="21"/>
        </w:rPr>
      </w:pPr>
    </w:p>
    <w:p w14:paraId="51DEB385" w14:textId="77777777" w:rsidR="00F07EFA" w:rsidRDefault="00F07EFA">
      <w:pPr>
        <w:rPr>
          <w:b/>
          <w:bCs/>
          <w:szCs w:val="21"/>
        </w:rPr>
      </w:pPr>
    </w:p>
    <w:p w14:paraId="6799DDD7" w14:textId="77777777" w:rsidR="00F07EFA" w:rsidRDefault="00F07EFA">
      <w:pPr>
        <w:rPr>
          <w:b/>
          <w:bCs/>
          <w:szCs w:val="21"/>
        </w:rPr>
      </w:pPr>
    </w:p>
    <w:p w14:paraId="14E069DC" w14:textId="77777777" w:rsidR="00F07EFA" w:rsidRDefault="00F07EFA">
      <w:pPr>
        <w:rPr>
          <w:b/>
          <w:bCs/>
          <w:szCs w:val="21"/>
        </w:rPr>
      </w:pPr>
    </w:p>
    <w:p w14:paraId="0049CDDB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69457A95" wp14:editId="297C9AF2">
            <wp:extent cx="4694555" cy="2689860"/>
            <wp:effectExtent l="0" t="0" r="14605" b="7620"/>
            <wp:docPr id="13" name="图片 13" descr="3Z2U`PBP(G%V(MJEJ(COG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Z2U`PBP(G%V(MJEJ(COG6R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EF20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专教逐时负荷</w:t>
      </w:r>
    </w:p>
    <w:p w14:paraId="63646AAD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2C50F036" wp14:editId="381C073B">
            <wp:extent cx="4729480" cy="2175510"/>
            <wp:effectExtent l="0" t="0" r="10160" b="3810"/>
            <wp:docPr id="14" name="图片 14" descr="{@M$LWIL%US0[OOG[513K]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{@M$LWIL%US0[OOG[513K]I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6516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建筑运行碳排放</w:t>
      </w:r>
    </w:p>
    <w:p w14:paraId="7FFBC897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264E4471" wp14:editId="23A46D02">
            <wp:extent cx="4152900" cy="1219200"/>
            <wp:effectExtent l="0" t="0" r="7620" b="0"/>
            <wp:docPr id="15" name="图片 15" descr="OH}Y82RD5WJ_X{`UKS`PO[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OH}Y82RD5WJ_X{`UKS`PO[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539F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建筑拆除碳排放</w:t>
      </w:r>
    </w:p>
    <w:p w14:paraId="59D3E3E3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75F6A3EA" wp14:editId="11FB3F12">
            <wp:extent cx="5268595" cy="871220"/>
            <wp:effectExtent l="0" t="0" r="4445" b="12700"/>
            <wp:docPr id="19" name="图片 19" descr="XEXY~U9V42MBG1[HCAZ$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XEXY~U9V42MBG1[HCAZ$AR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4F50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碳汇</w:t>
      </w:r>
    </w:p>
    <w:p w14:paraId="42216D5B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6EAF6124" wp14:editId="592E867B">
            <wp:extent cx="5272405" cy="2732405"/>
            <wp:effectExtent l="0" t="0" r="635" b="10795"/>
            <wp:docPr id="17" name="图片 17" descr="]1$MN`RNZL4AKJLK6(M6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]1$MN`RNZL4AKJLK6(M655B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D05DE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建筑运行碳排放</w:t>
      </w:r>
    </w:p>
    <w:p w14:paraId="4C86C5E7" w14:textId="77777777" w:rsidR="00F07EFA" w:rsidRDefault="0000000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114300" distR="114300" wp14:anchorId="68EA05CE" wp14:editId="74EDA9F7">
            <wp:extent cx="5270500" cy="2237740"/>
            <wp:effectExtent l="0" t="0" r="2540" b="2540"/>
            <wp:docPr id="18" name="图片 18" descr="YFRU6[6N6RSFH38J6P8HN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YFRU6[6N6RSFH38J6P8HNTN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07DB" w14:textId="77777777" w:rsidR="00F07EFA" w:rsidRDefault="0000000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全生命周期碳排放</w:t>
      </w:r>
    </w:p>
    <w:sectPr w:rsidR="00F0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BFDA" w14:textId="77777777" w:rsidR="00194E5B" w:rsidRDefault="00194E5B" w:rsidP="00700F1B">
      <w:r>
        <w:separator/>
      </w:r>
    </w:p>
  </w:endnote>
  <w:endnote w:type="continuationSeparator" w:id="0">
    <w:p w14:paraId="34A4B23B" w14:textId="77777777" w:rsidR="00194E5B" w:rsidRDefault="00194E5B" w:rsidP="0070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F2C5" w14:textId="77777777" w:rsidR="00194E5B" w:rsidRDefault="00194E5B" w:rsidP="00700F1B">
      <w:r>
        <w:separator/>
      </w:r>
    </w:p>
  </w:footnote>
  <w:footnote w:type="continuationSeparator" w:id="0">
    <w:p w14:paraId="79C7C937" w14:textId="77777777" w:rsidR="00194E5B" w:rsidRDefault="00194E5B" w:rsidP="0070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CD657B"/>
    <w:multiLevelType w:val="singleLevel"/>
    <w:tmpl w:val="C5CD65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822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yZmJjYjU5OWE3Yzk3NzRkZGVkMTEzNTdkYjkzN2YifQ=="/>
  </w:docVars>
  <w:rsids>
    <w:rsidRoot w:val="5DCE7864"/>
    <w:rsid w:val="00194E5B"/>
    <w:rsid w:val="006522FA"/>
    <w:rsid w:val="00700F1B"/>
    <w:rsid w:val="00F07EFA"/>
    <w:rsid w:val="5DC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B0BF1"/>
  <w15:docId w15:val="{52EF0388-D65D-49D0-A46C-682D2C6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F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0F1B"/>
    <w:rPr>
      <w:kern w:val="2"/>
      <w:sz w:val="18"/>
      <w:szCs w:val="18"/>
    </w:rPr>
  </w:style>
  <w:style w:type="paragraph" w:styleId="a5">
    <w:name w:val="footer"/>
    <w:basedOn w:val="a"/>
    <w:link w:val="a6"/>
    <w:rsid w:val="0070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0F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狸猫也是猫</dc:creator>
  <cp:lastModifiedBy>南 旭元</cp:lastModifiedBy>
  <cp:revision>2</cp:revision>
  <dcterms:created xsi:type="dcterms:W3CDTF">2023-03-05T12:03:00Z</dcterms:created>
  <dcterms:modified xsi:type="dcterms:W3CDTF">2023-03-05T12:03:00Z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9AFA4FE4C3F9462DB11E17DC8423BCF1</vt:lpwstr>
  </property>
</Properties>
</file>