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A3BA8">
      <w:pPr>
        <w:pStyle w:val="3"/>
        <w:rPr>
          <w:rFonts w:eastAsiaTheme="minorEastAsia"/>
          <w:sz w:val="24"/>
          <w:szCs w:val="40"/>
        </w:rPr>
      </w:pPr>
      <w:r>
        <w:rPr>
          <w:rFonts w:hint="eastAsia" w:eastAsiaTheme="minorEastAsia"/>
          <w:sz w:val="24"/>
          <w:szCs w:val="40"/>
        </w:rPr>
        <w:t>5.1.10健康舒适相关技术要求应符合现行强制性工程建设规范《建筑环境通用规范》GB 55016、《建筑给水排水与节水通用规范》GB 55020、《民用建筑通用规范》GB 55931等的规定。</w:t>
      </w:r>
    </w:p>
    <w:p w14:paraId="7FD8B21A">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14:paraId="37358861">
      <w:pPr>
        <w:rPr>
          <w:rFonts w:ascii="Times New Roman" w:hAnsi="Times New Roman" w:cs="Times New Roman"/>
          <w:szCs w:val="21"/>
        </w:rPr>
      </w:pPr>
      <w:sdt>
        <w:sdtPr>
          <w:rPr>
            <w:rFonts w:hint="eastAsia"/>
            <w:sz w:val="28"/>
          </w:rPr>
          <w:id w:val="18677136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95400623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1BBDD1AC">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5C21848E">
      <w:pPr>
        <w:rPr>
          <w:rFonts w:ascii="Times New Roman" w:hAnsi="Times New Roman" w:eastAsia="宋体" w:cs="Times New Roman"/>
          <w:szCs w:val="21"/>
        </w:rPr>
      </w:pPr>
      <w:r>
        <w:rPr>
          <w:rFonts w:hint="eastAsia"/>
        </w:rPr>
        <w:t>简要说明健康舒适相关技术要求符合现行强制性工程建设规范等规定的技术要求情况。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B41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0CE729F5">
            <w:pPr>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本项目已参照条文所述各规范进行设计，满足其各项强制性要求。</w:t>
            </w:r>
          </w:p>
        </w:tc>
      </w:tr>
    </w:tbl>
    <w:p w14:paraId="36C62E80">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6BF2A649">
      <w:pPr>
        <w:rPr>
          <w:rFonts w:ascii="Times New Roman" w:hAnsi="Times New Roman" w:eastAsia="宋体" w:cs="Times New Roman"/>
          <w:szCs w:val="21"/>
        </w:rPr>
      </w:pPr>
      <w:r>
        <w:rPr>
          <w:rFonts w:ascii="Times New Roman" w:hAnsi="Times New Roman" w:eastAsia="宋体" w:cs="Times New Roman"/>
          <w:szCs w:val="21"/>
        </w:rPr>
        <w:t>提交材料及要求：</w:t>
      </w:r>
    </w:p>
    <w:p w14:paraId="56E22ACA">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）建筑、暖通、给排水等相关设计说明。</w:t>
      </w:r>
    </w:p>
    <w:p w14:paraId="69A63A14">
      <w:pPr>
        <w:rPr>
          <w:rFonts w:ascii="Times New Roman" w:hAnsi="Times New Roman" w:eastAsia="宋体" w:cs="Times New Roman"/>
          <w:szCs w:val="21"/>
        </w:rPr>
      </w:pPr>
    </w:p>
    <w:p w14:paraId="290F112C">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9FD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42127AC8">
            <w:pPr>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1）建筑、暖通、给排水等相关设计说明</w:t>
            </w:r>
            <w:bookmarkStart w:id="0" w:name="_GoBack"/>
            <w:bookmarkEnd w:id="0"/>
          </w:p>
        </w:tc>
      </w:tr>
    </w:tbl>
    <w:p w14:paraId="61D5122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38C"/>
    <w:rsid w:val="00041F34"/>
    <w:rsid w:val="00074A38"/>
    <w:rsid w:val="00134183"/>
    <w:rsid w:val="00135E5F"/>
    <w:rsid w:val="00166008"/>
    <w:rsid w:val="001D5245"/>
    <w:rsid w:val="00200A2F"/>
    <w:rsid w:val="002F730D"/>
    <w:rsid w:val="003D1B37"/>
    <w:rsid w:val="005363EF"/>
    <w:rsid w:val="006B53F0"/>
    <w:rsid w:val="006D7853"/>
    <w:rsid w:val="009A00E4"/>
    <w:rsid w:val="00C14C6A"/>
    <w:rsid w:val="00CD472E"/>
    <w:rsid w:val="00D44495"/>
    <w:rsid w:val="00D7238C"/>
    <w:rsid w:val="00DB6C69"/>
    <w:rsid w:val="00F14BF7"/>
    <w:rsid w:val="00F82540"/>
    <w:rsid w:val="00FA13B2"/>
    <w:rsid w:val="48376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uiPriority w:val="99"/>
    <w:rPr>
      <w:sz w:val="18"/>
      <w:szCs w:val="18"/>
    </w:rPr>
  </w:style>
  <w:style w:type="character" w:customStyle="1" w:styleId="11">
    <w:name w:val="标题 4 字符"/>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字符"/>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197</Words>
  <Characters>217</Characters>
  <Lines>5</Lines>
  <Paragraphs>7</Paragraphs>
  <TotalTime>3</TotalTime>
  <ScaleCrop>false</ScaleCrop>
  <LinksUpToDate>false</LinksUpToDate>
  <CharactersWithSpaces>223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2019-07-12T07:40:00Z</dcterms:created>
  <dc:creator>dongYP</dc:creator>
  <cp:lastModifiedBy>Santa Claus</cp:lastModifiedBy>
  <dcterms:modified xsi:type="dcterms:W3CDTF">2026-03-16T11:43:10Z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eyJoZGlkIjoiMjA3NDZmNmJhMmIxZTgxNjBjMGRlNGQwOWQ3NDZmZmUiLCJ1c2VySWQiOiIxNTQ5ODQ4MDA3In0=</vt:lpwstr>
  </property>
  <property fmtid="{D5CDD505-2E9C-101B-9397-08002B2CF9AE}" pid="3" name="KSOProductBuildVer">
    <vt:lpwstr>2052-12.1.0.25225</vt:lpwstr>
  </property>
  <property fmtid="{D5CDD505-2E9C-101B-9397-08002B2CF9AE}" pid="4" name="ICV">
    <vt:lpwstr>30221527D72F48A9BB973CFD1B57121E_12</vt:lpwstr>
  </property>
</Properties>
</file>